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B43" w:rsidRPr="001E1B43" w:rsidRDefault="001E1B43" w:rsidP="001E1B43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1B43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>Зачем нужен психолог и кто он такой?</w:t>
      </w:r>
    </w:p>
    <w:p w:rsidR="001E1B43" w:rsidRPr="001E1B43" w:rsidRDefault="001E1B43" w:rsidP="001E1B4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время работы психологов в образовательных учреждениях зародилось много «мифов» о самих психологах и их клиентах. </w:t>
      </w: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Попытаемся развеять эти мифы и по-новому взглянуть на содержание работы психолога.</w:t>
      </w:r>
    </w:p>
    <w:p w:rsidR="001E1B43" w:rsidRPr="001E1B43" w:rsidRDefault="001E1B43" w:rsidP="001E1B4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1.</w:t>
      </w: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«Психолог – тот, кто работает с «психами». Психолог и психиатр - одно и то же».</w:t>
      </w:r>
    </w:p>
    <w:p w:rsidR="001E1B43" w:rsidRPr="001E1B43" w:rsidRDefault="001E1B43" w:rsidP="001E1B4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Правда: Врач-психиатр - это специалист в области лечения психических заболеваний. Использует преимущественно медикаментозные методы лечения. </w:t>
      </w: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Психолог - специалист, который консультирует ЗДОРОВЫХ людей в ситуациях затруднения в различных сферах жизни (проблемы в учёбе, отношения в коллективе, отношения между детьми и родителями, проблемы в общении, выбор жизненного пути, конфликтные ситуации и многое другое</w:t>
      </w:r>
      <w:proofErr w:type="gramStart"/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).ПСИХОЛОГ</w:t>
      </w:r>
      <w:proofErr w:type="gramEnd"/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 ВРАЧ, ОН НЕ СТАВИТ ДИАГНОЗА, НЕ ЛЕЧИТ.</w:t>
      </w:r>
    </w:p>
    <w:p w:rsidR="001E1B43" w:rsidRPr="001E1B43" w:rsidRDefault="001E1B43" w:rsidP="001E1B4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2.</w:t>
      </w: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 психологу приходят только слабые и глупые люди, которые сами не могут решить свои проблемы».</w:t>
      </w:r>
    </w:p>
    <w:p w:rsidR="001E1B43" w:rsidRPr="001E1B43" w:rsidRDefault="001E1B43" w:rsidP="001E1B4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Правда: К психологу обращаются люди, которые ощущают потребность что-то изменить, разрешить проблему. Психолог готов быть рядом, когда вам тяжело. Это человек, обладающий профессиональной информацией, но без готовых ответов на все случаи жизни, ведь каждый случай индивидуален. Поэтому психолог лишь подскажет и поможет, а решение всегда останется за Вами.</w:t>
      </w:r>
    </w:p>
    <w:p w:rsidR="001E1B43" w:rsidRPr="001E1B43" w:rsidRDefault="001E1B43" w:rsidP="001E1B4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3.</w:t>
      </w: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«Если ты обратился к школьному психологу - об этом станет известно всей школе».</w:t>
      </w:r>
    </w:p>
    <w:p w:rsidR="001E1B43" w:rsidRPr="001E1B43" w:rsidRDefault="001E1B43" w:rsidP="001E1B43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Правда: основное правило работы психолога – </w:t>
      </w:r>
      <w:r w:rsidRPr="001E1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КОНФИДЕНЦИАЛЬНОСТЬ.</w:t>
      </w: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1B43" w:rsidRPr="001E1B43" w:rsidRDefault="001E1B43" w:rsidP="001E1B4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Никто без Вашего согласия не узнает, с каким вопросом Вы обратились к психологу. </w:t>
      </w:r>
      <w:proofErr w:type="gramStart"/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  относится</w:t>
      </w:r>
      <w:proofErr w:type="gramEnd"/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 результатам психологического тестирования, которое проводится в школе. О Ваших конкретных результатах знает только психолог. Классному руководителю предоставляются материалы в обобщённом виде (напр. так: 70% учеников класса выполнили тест с высокими показателями; 30% - со средними и т. д.).</w:t>
      </w:r>
    </w:p>
    <w:p w:rsidR="001E1B43" w:rsidRPr="001E1B43" w:rsidRDefault="001E1B43" w:rsidP="001E1B4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1B43" w:rsidRPr="001E1B43" w:rsidRDefault="001E1B43" w:rsidP="001E1B43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Вопросы, по которым можно и нужно обращаться к школьному психологу:</w:t>
      </w:r>
    </w:p>
    <w:p w:rsidR="001E1B43" w:rsidRPr="001E1B43" w:rsidRDefault="001E1B43" w:rsidP="001E1B4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Трудности в учёбе.</w:t>
      </w:r>
    </w:p>
    <w:p w:rsidR="001E1B43" w:rsidRPr="001E1B43" w:rsidRDefault="001E1B43" w:rsidP="001E1B4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 в классе.</w:t>
      </w:r>
    </w:p>
    <w:p w:rsidR="001E1B43" w:rsidRPr="001E1B43" w:rsidRDefault="001E1B43" w:rsidP="001E1B4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 с родителями.</w:t>
      </w:r>
    </w:p>
    <w:p w:rsidR="001E1B43" w:rsidRPr="001E1B43" w:rsidRDefault="001E1B43" w:rsidP="001E1B4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жизненного пути (будущей профессии).</w:t>
      </w:r>
    </w:p>
    <w:p w:rsidR="001E1B43" w:rsidRPr="001E1B43" w:rsidRDefault="001E1B43" w:rsidP="001E1B4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Самоуправление и саморазвитие.</w:t>
      </w:r>
    </w:p>
    <w:p w:rsidR="001E1B43" w:rsidRPr="001E1B43" w:rsidRDefault="001E1B43" w:rsidP="001E1B4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может помочь Вам школьный психолог?</w:t>
      </w:r>
    </w:p>
    <w:p w:rsidR="001E1B43" w:rsidRPr="001E1B43" w:rsidRDefault="001E1B43" w:rsidP="001E1B4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Выслушать Вас, уважительно относясь к Вашим чувствам, суждениям, жизненным ценностям.</w:t>
      </w:r>
    </w:p>
    <w:p w:rsidR="001E1B43" w:rsidRPr="001E1B43" w:rsidRDefault="001E1B43" w:rsidP="001E1B4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 на Ваши вопросы.</w:t>
      </w:r>
    </w:p>
    <w:p w:rsidR="001E1B43" w:rsidRPr="001E1B43" w:rsidRDefault="001E1B43" w:rsidP="001E1B4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адаптироваться к тем обстоятельствам, которые Вы не можете изменить.</w:t>
      </w:r>
    </w:p>
    <w:p w:rsidR="001E1B43" w:rsidRPr="001E1B43" w:rsidRDefault="001E1B43" w:rsidP="001E1B4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 на проблему с другой точки зрения, искать вместе с Вами ее решение, уделив этому процессу, столько времени, сколько будет необходимо.</w:t>
      </w:r>
    </w:p>
    <w:p w:rsidR="001E1B43" w:rsidRPr="001E1B43" w:rsidRDefault="001E1B43" w:rsidP="001E1B43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внутренние силы, которые не всегда просто отыскать самостоятельно.</w:t>
      </w:r>
    </w:p>
    <w:p w:rsidR="001E1B43" w:rsidRPr="001E1B43" w:rsidRDefault="001E1B43" w:rsidP="001E1B43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</w:p>
    <w:p w:rsidR="001E1B43" w:rsidRPr="001E1B43" w:rsidRDefault="001E1B43" w:rsidP="001E1B43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B4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Цель психологической службы:</w:t>
      </w:r>
    </w:p>
    <w:p w:rsidR="001E1B43" w:rsidRPr="001E1B43" w:rsidRDefault="001E1B43" w:rsidP="001E1B43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1E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–педагогическое сопровождение участников образовательного процесса.</w:t>
      </w:r>
    </w:p>
    <w:p w:rsidR="00022C16" w:rsidRPr="001E1B43" w:rsidRDefault="001E1B4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22C16" w:rsidRPr="001E1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026E2"/>
    <w:multiLevelType w:val="multilevel"/>
    <w:tmpl w:val="E304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36"/>
    <w:rsid w:val="001E1B43"/>
    <w:rsid w:val="006801BC"/>
    <w:rsid w:val="00922936"/>
    <w:rsid w:val="009D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E3122-DAF5-45F1-9906-D1E7E2FF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2021-10-28T17:37:00Z</dcterms:created>
  <dcterms:modified xsi:type="dcterms:W3CDTF">2021-10-28T17:40:00Z</dcterms:modified>
</cp:coreProperties>
</file>