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CF" w:rsidRPr="00CA3EE1" w:rsidRDefault="006B53CF" w:rsidP="006B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EE1">
        <w:rPr>
          <w:rFonts w:ascii="Times New Roman" w:hAnsi="Times New Roman" w:cs="Times New Roman"/>
          <w:b/>
          <w:sz w:val="24"/>
          <w:szCs w:val="24"/>
        </w:rPr>
        <w:t xml:space="preserve">ФОРМА ЗАЯВКИ УЧАСТНИКА МЕРОПРИЯТИЯ </w:t>
      </w:r>
    </w:p>
    <w:p w:rsidR="006B53CF" w:rsidRPr="00CA3EE1" w:rsidRDefault="006B53CF" w:rsidP="006B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EE1">
        <w:rPr>
          <w:rFonts w:ascii="Times New Roman" w:hAnsi="Times New Roman" w:cs="Times New Roman"/>
          <w:b/>
          <w:sz w:val="24"/>
          <w:szCs w:val="24"/>
        </w:rPr>
        <w:t>«ЗИМНИЕ КАНИКУЛЫ В ВГПУ»</w:t>
      </w:r>
    </w:p>
    <w:p w:rsidR="006B53CF" w:rsidRPr="00CA3EE1" w:rsidRDefault="006B53CF" w:rsidP="006B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 января 2021</w:t>
      </w:r>
      <w:r w:rsidRPr="00CA3E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B53CF" w:rsidRPr="00CA3EE1" w:rsidRDefault="006B53CF" w:rsidP="006B5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EE1">
        <w:rPr>
          <w:rFonts w:ascii="Times New Roman" w:hAnsi="Times New Roman" w:cs="Times New Roman"/>
          <w:b/>
          <w:sz w:val="24"/>
          <w:szCs w:val="24"/>
        </w:rPr>
        <w:t xml:space="preserve">г. Воронеж </w:t>
      </w:r>
    </w:p>
    <w:p w:rsidR="006B53CF" w:rsidRPr="00CA3EE1" w:rsidRDefault="006B53CF" w:rsidP="006B53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1702"/>
        <w:gridCol w:w="1843"/>
        <w:gridCol w:w="2126"/>
        <w:gridCol w:w="1418"/>
        <w:gridCol w:w="1559"/>
        <w:gridCol w:w="1559"/>
      </w:tblGrid>
      <w:tr w:rsidR="006B53CF" w:rsidRPr="00CA3EE1" w:rsidTr="00D94275">
        <w:tc>
          <w:tcPr>
            <w:tcW w:w="1702" w:type="dxa"/>
            <w:vAlign w:val="center"/>
          </w:tcPr>
          <w:p w:rsidR="006B53CF" w:rsidRPr="00CA3EE1" w:rsidRDefault="006B53CF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E1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843" w:type="dxa"/>
            <w:vAlign w:val="center"/>
          </w:tcPr>
          <w:p w:rsidR="006B53CF" w:rsidRPr="00CA3EE1" w:rsidRDefault="006B53CF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E1">
              <w:rPr>
                <w:rFonts w:ascii="Times New Roman" w:hAnsi="Times New Roman" w:cs="Times New Roman"/>
                <w:sz w:val="24"/>
                <w:szCs w:val="24"/>
              </w:rPr>
              <w:t>Учебное заведение, класс</w:t>
            </w:r>
          </w:p>
        </w:tc>
        <w:tc>
          <w:tcPr>
            <w:tcW w:w="2126" w:type="dxa"/>
            <w:vAlign w:val="center"/>
          </w:tcPr>
          <w:p w:rsidR="006B53CF" w:rsidRPr="00CA3EE1" w:rsidRDefault="006B53CF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 (город, район)</w:t>
            </w:r>
          </w:p>
        </w:tc>
        <w:tc>
          <w:tcPr>
            <w:tcW w:w="1418" w:type="dxa"/>
            <w:vAlign w:val="center"/>
          </w:tcPr>
          <w:p w:rsidR="006B53CF" w:rsidRPr="00CA3EE1" w:rsidRDefault="006B53CF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E1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559" w:type="dxa"/>
            <w:vAlign w:val="center"/>
          </w:tcPr>
          <w:p w:rsidR="006B53CF" w:rsidRPr="00CA3EE1" w:rsidRDefault="006B53CF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559" w:type="dxa"/>
            <w:vAlign w:val="center"/>
          </w:tcPr>
          <w:p w:rsidR="006B53CF" w:rsidRPr="00CA3EE1" w:rsidRDefault="006B53CF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E1">
              <w:rPr>
                <w:rFonts w:ascii="Times New Roman" w:hAnsi="Times New Roman" w:cs="Times New Roman"/>
                <w:sz w:val="24"/>
                <w:szCs w:val="24"/>
              </w:rPr>
              <w:t>Какой факультет, профиль подготовки интересует</w:t>
            </w:r>
          </w:p>
        </w:tc>
      </w:tr>
      <w:tr w:rsidR="006B53CF" w:rsidRPr="00CA3EE1" w:rsidTr="00D94275">
        <w:tc>
          <w:tcPr>
            <w:tcW w:w="1702" w:type="dxa"/>
            <w:vAlign w:val="center"/>
          </w:tcPr>
          <w:p w:rsidR="006B53CF" w:rsidRPr="00CA3EE1" w:rsidRDefault="006B53CF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3CF" w:rsidRPr="00CA3EE1" w:rsidRDefault="006B53CF" w:rsidP="00D9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3CF" w:rsidRPr="00CA3EE1" w:rsidRDefault="006B53CF" w:rsidP="00D9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53CF" w:rsidRPr="00CA3EE1" w:rsidRDefault="006B53CF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3CF" w:rsidRPr="00CA3EE1" w:rsidRDefault="006B53CF" w:rsidP="00D9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3CF" w:rsidRPr="00CA3EE1" w:rsidRDefault="006B53CF" w:rsidP="00D9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CF" w:rsidRPr="00CA3EE1" w:rsidTr="00D94275">
        <w:tc>
          <w:tcPr>
            <w:tcW w:w="1702" w:type="dxa"/>
            <w:vAlign w:val="center"/>
          </w:tcPr>
          <w:p w:rsidR="006B53CF" w:rsidRPr="00CA3EE1" w:rsidRDefault="006B53CF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3CF" w:rsidRPr="00CA3EE1" w:rsidRDefault="006B53CF" w:rsidP="00D9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3CF" w:rsidRPr="00CA3EE1" w:rsidRDefault="006B53CF" w:rsidP="00D9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53CF" w:rsidRPr="00CA3EE1" w:rsidRDefault="006B53CF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3CF" w:rsidRPr="00CA3EE1" w:rsidRDefault="006B53CF" w:rsidP="00D9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3CF" w:rsidRPr="00CA3EE1" w:rsidRDefault="006B53CF" w:rsidP="00D9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CF" w:rsidRPr="00CA3EE1" w:rsidTr="00D94275">
        <w:tc>
          <w:tcPr>
            <w:tcW w:w="1702" w:type="dxa"/>
            <w:vAlign w:val="center"/>
          </w:tcPr>
          <w:p w:rsidR="006B53CF" w:rsidRPr="00CA3EE1" w:rsidRDefault="006B53CF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3CF" w:rsidRPr="00CA3EE1" w:rsidRDefault="006B53CF" w:rsidP="00D9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3CF" w:rsidRPr="00CA3EE1" w:rsidRDefault="006B53CF" w:rsidP="00D9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53CF" w:rsidRPr="00CA3EE1" w:rsidRDefault="006B53CF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3CF" w:rsidRPr="00CA3EE1" w:rsidRDefault="006B53CF" w:rsidP="00D9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53CF" w:rsidRPr="00CA3EE1" w:rsidRDefault="006B53CF" w:rsidP="00D9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3CF" w:rsidRPr="00CA3EE1" w:rsidRDefault="006B53CF" w:rsidP="006B53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931" w:rsidRDefault="00623931"/>
    <w:sectPr w:rsidR="00623931" w:rsidSect="00A7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B53CF"/>
    <w:rsid w:val="00623931"/>
    <w:rsid w:val="006B53CF"/>
    <w:rsid w:val="00A734E1"/>
    <w:rsid w:val="00AD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3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УФК-119</cp:lastModifiedBy>
  <cp:revision>2</cp:revision>
  <dcterms:created xsi:type="dcterms:W3CDTF">2020-12-23T11:03:00Z</dcterms:created>
  <dcterms:modified xsi:type="dcterms:W3CDTF">2020-12-23T11:03:00Z</dcterms:modified>
</cp:coreProperties>
</file>